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74" w:rsidRDefault="00875282">
      <w:r>
        <w:t>Pine Mountain Posse monthly shoot, June 12</w:t>
      </w:r>
      <w:r w:rsidRPr="00875282">
        <w:rPr>
          <w:vertAlign w:val="superscript"/>
        </w:rPr>
        <w:t>th</w:t>
      </w:r>
    </w:p>
    <w:p w:rsidR="00875282" w:rsidRDefault="00875282"/>
    <w:p w:rsidR="00875282" w:rsidRDefault="00840265">
      <w:r>
        <w:t>Top gun was Hoss Reese, followed closely by Whisperin’ Wade. Deadwood Pete took the Senior Category and third place overall, while Pepper G was top Lady Wrangler, followed by Palaver Pete</w:t>
      </w:r>
      <w:r w:rsidR="00CD45E2">
        <w:t xml:space="preserve"> who came in fifth place.</w:t>
      </w:r>
      <w:r>
        <w:t xml:space="preserve"> The Lady Senior category was won by GDub, and Arctic Annie came out on top in the Lady Gunfighter category. The Legend was again top gun in the Senior Gunfighter category, while Tetherow Tex LaRue topped the Frontier Cartridge Gunfighter category. Sierra Sage Sue took top honors in the Classic Cowgirl category, while Ms. Sunrise Bravo topped the Cowgirl category. Our State Championship Shoot is coming up on June 23</w:t>
      </w:r>
      <w:r w:rsidRPr="00840265">
        <w:rPr>
          <w:vertAlign w:val="superscript"/>
        </w:rPr>
        <w:t>rd</w:t>
      </w:r>
      <w:r>
        <w:t xml:space="preserve">, so please get your registration form in as soon as possible. Forms and additional information can be had at our website at: </w:t>
      </w:r>
      <w:hyperlink r:id="rId4" w:history="1">
        <w:r w:rsidRPr="0059051F">
          <w:rPr>
            <w:rStyle w:val="Hyperlink"/>
          </w:rPr>
          <w:t>www.pinemountainposse.com/</w:t>
        </w:r>
      </w:hyperlink>
      <w:r>
        <w:t xml:space="preserve"> </w:t>
      </w:r>
      <w:r w:rsidR="00DB19F3">
        <w:t xml:space="preserve">you’re a Daisy if ya do. </w:t>
      </w:r>
    </w:p>
    <w:sectPr w:rsidR="00875282"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5282"/>
    <w:rsid w:val="004C4174"/>
    <w:rsid w:val="0054471A"/>
    <w:rsid w:val="00840265"/>
    <w:rsid w:val="00875282"/>
    <w:rsid w:val="00890C28"/>
    <w:rsid w:val="00A50767"/>
    <w:rsid w:val="00B77991"/>
    <w:rsid w:val="00CD45E2"/>
    <w:rsid w:val="00D43A7F"/>
    <w:rsid w:val="00DB19F3"/>
    <w:rsid w:val="00DF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2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2016-06-12T22:32:00Z</dcterms:created>
  <dcterms:modified xsi:type="dcterms:W3CDTF">2016-06-16T23:10:00Z</dcterms:modified>
</cp:coreProperties>
</file>